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1B9B" w14:textId="1E444DDF" w:rsidR="00E369EB" w:rsidRDefault="00A60BDC" w:rsidP="00A60BDC">
      <w:pPr>
        <w:spacing w:after="0" w:line="259" w:lineRule="auto"/>
        <w:ind w:left="0" w:firstLine="0"/>
        <w:jc w:val="center"/>
      </w:pPr>
      <w:r>
        <w:rPr>
          <w:b/>
        </w:rPr>
        <w:t xml:space="preserve">Tabelat </w:t>
      </w:r>
      <w:r w:rsidR="00D83D04">
        <w:rPr>
          <w:b/>
        </w:rPr>
        <w:t>–</w:t>
      </w:r>
      <w:r>
        <w:rPr>
          <w:b/>
        </w:rPr>
        <w:t xml:space="preserve"> </w:t>
      </w:r>
      <w:r w:rsidR="00D83D04">
        <w:rPr>
          <w:b/>
        </w:rPr>
        <w:t>ushtrime për zgjidhje</w:t>
      </w:r>
    </w:p>
    <w:p w14:paraId="4CB5F162" w14:textId="77777777" w:rsidR="00E369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FA21E7" w14:textId="754C8794" w:rsidR="00E369EB" w:rsidRDefault="00000000">
      <w:pPr>
        <w:ind w:left="-5"/>
      </w:pPr>
      <w:r>
        <w:rPr>
          <w:b/>
        </w:rPr>
        <w:t>Ushtrimi 1</w:t>
      </w:r>
      <w:r w:rsidR="004E618F">
        <w:rPr>
          <w:b/>
        </w:rPr>
        <w:t>:</w:t>
      </w:r>
      <w:r>
        <w:rPr>
          <w:b/>
        </w:rPr>
        <w:t xml:space="preserve"> </w:t>
      </w:r>
      <w:r>
        <w:t xml:space="preserve">Në vektorin NOTAT(N) jepen notat e studentëve të një grupi në lëndën e informatikës. Të ndërtohet një program që gjen se cila është nota më e lartë që ka marrë ky grup dhe sa të tilla janë. Gjetja e maksimumit. </w:t>
      </w:r>
    </w:p>
    <w:p w14:paraId="68F38AEF" w14:textId="77777777" w:rsidR="00E369EB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6225E1F1" w14:textId="13FA2D95" w:rsidR="00E369EB" w:rsidRDefault="00000000">
      <w:pPr>
        <w:ind w:left="-5"/>
      </w:pPr>
      <w:r>
        <w:rPr>
          <w:b/>
          <w:sz w:val="22"/>
        </w:rPr>
        <w:t>Ushtrimi 2</w:t>
      </w:r>
      <w:r w:rsidR="004E618F">
        <w:rPr>
          <w:b/>
          <w:sz w:val="22"/>
        </w:rPr>
        <w:t>:</w:t>
      </w:r>
      <w:r>
        <w:rPr>
          <w:b/>
          <w:sz w:val="22"/>
        </w:rPr>
        <w:t xml:space="preserve">  </w:t>
      </w:r>
      <w:r>
        <w:t xml:space="preserve">Të ndërtohet një program, </w:t>
      </w:r>
      <w:r w:rsidR="00753248">
        <w:t>për</w:t>
      </w:r>
      <w:r>
        <w:t xml:space="preserve"> </w:t>
      </w:r>
      <w:r w:rsidR="00753248">
        <w:t>një</w:t>
      </w:r>
      <w:r>
        <w:t xml:space="preserve"> vektor te </w:t>
      </w:r>
      <w:r w:rsidR="00753248">
        <w:t>dhënë</w:t>
      </w:r>
      <w:r>
        <w:t xml:space="preserve"> V(N) , i cili i kërkon përdoruesit të fusë n numra të plotë dhe gjen vlerën më të madhe dhe pozicionin e tij në vektor (nëse ka më shumë se një maksimum gjen të fundit). Gjetja e maksimumit  me operatorin e krahasimit &gt;=. </w:t>
      </w:r>
      <w:r w:rsidR="00753248">
        <w:t>Për</w:t>
      </w:r>
      <w:r>
        <w:t xml:space="preserve"> pozicionin merrni </w:t>
      </w:r>
      <w:proofErr w:type="spellStart"/>
      <w:r>
        <w:t>imax</w:t>
      </w:r>
      <w:proofErr w:type="spellEnd"/>
      <w:r>
        <w:t xml:space="preserve">=i. </w:t>
      </w:r>
    </w:p>
    <w:p w14:paraId="6259C2B3" w14:textId="77777777" w:rsidR="00E369EB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288F394D" w14:textId="7FB3677F" w:rsidR="00E369EB" w:rsidRDefault="00000000">
      <w:pPr>
        <w:ind w:left="-5"/>
      </w:pPr>
      <w:r>
        <w:rPr>
          <w:b/>
          <w:sz w:val="22"/>
        </w:rPr>
        <w:t>Ushtrimi 3</w:t>
      </w:r>
      <w:r w:rsidR="004E618F"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t xml:space="preserve">Të ndërtohet një program që gjen vlerën minimale dhe pozicionin e tij në vektorin V(N). (nëse ka më shumë se një minimum gjen të parin). Gjetja e minimumit  me operatorin e krahasimit &lt;. </w:t>
      </w:r>
      <w:r w:rsidR="00753248">
        <w:t>Për</w:t>
      </w:r>
      <w:r>
        <w:t xml:space="preserve"> pozicionin merrni imin=i. </w:t>
      </w:r>
    </w:p>
    <w:p w14:paraId="19960482" w14:textId="77777777" w:rsidR="00E369EB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2B37B849" w14:textId="20966016" w:rsidR="00E369EB" w:rsidRDefault="00000000">
      <w:pPr>
        <w:ind w:left="-5"/>
      </w:pPr>
      <w:r>
        <w:rPr>
          <w:b/>
          <w:sz w:val="22"/>
        </w:rPr>
        <w:t>Ushtrimi 4</w:t>
      </w:r>
      <w:r w:rsidR="004E618F">
        <w:rPr>
          <w:b/>
          <w:sz w:val="22"/>
        </w:rPr>
        <w:t>:</w:t>
      </w:r>
      <w:r>
        <w:rPr>
          <w:b/>
          <w:sz w:val="22"/>
        </w:rPr>
        <w:t xml:space="preserve"> </w:t>
      </w:r>
      <w:r>
        <w:t xml:space="preserve">Jepet një vektor A(N). Të ndërtohet një program , i cili afishon të gjithë ata elementë të vektorit që plotësojnë kushtin A[ i ] = i. Në rast se nuk ka elementë të tillë të afishohet mesazhi "Këta elementë nuk ekzistojnë”. </w:t>
      </w:r>
    </w:p>
    <w:p w14:paraId="13A57FD2" w14:textId="77777777" w:rsidR="00E369EB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4F2550B6" w14:textId="43F0E3AA" w:rsidR="00E369EB" w:rsidRDefault="00000000">
      <w:pPr>
        <w:ind w:left="-5" w:right="350"/>
      </w:pPr>
      <w:r>
        <w:rPr>
          <w:b/>
          <w:sz w:val="22"/>
        </w:rPr>
        <w:t>Ushtrimi 5</w:t>
      </w:r>
      <w:r w:rsidR="004E618F">
        <w:rPr>
          <w:b/>
          <w:sz w:val="22"/>
        </w:rPr>
        <w:t>:</w:t>
      </w:r>
      <w:r>
        <w:rPr>
          <w:b/>
          <w:sz w:val="22"/>
        </w:rPr>
        <w:t xml:space="preserve">  </w:t>
      </w:r>
      <w:r w:rsidR="00753248">
        <w:rPr>
          <w:b/>
          <w:sz w:val="22"/>
        </w:rPr>
        <w:t xml:space="preserve">(zgjidhur) </w:t>
      </w:r>
      <w:r>
        <w:t xml:space="preserve">Jepet një vektor V(N) me numra reale. Të ndërtohet një program që të zgjidhë këto detyra:  a) të gjejë mesataren MA të elementëve të vektorit;  </w:t>
      </w:r>
    </w:p>
    <w:p w14:paraId="65964383" w14:textId="77777777" w:rsidR="00E369EB" w:rsidRDefault="00000000">
      <w:pPr>
        <w:ind w:left="-5"/>
      </w:pPr>
      <w:r>
        <w:t xml:space="preserve">b) të kontrollojë nëse ekziston në vektor një numër që të jetë i barabartë me mesataren e tij; nëse po, të jepet pozicioni. </w:t>
      </w:r>
    </w:p>
    <w:p w14:paraId="50A8D9EC" w14:textId="77777777" w:rsidR="00E369EB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44EDA567" w14:textId="77777777" w:rsidR="00753248" w:rsidRDefault="00753248">
      <w:pPr>
        <w:spacing w:after="160" w:line="278" w:lineRule="auto"/>
        <w:ind w:left="0" w:firstLine="0"/>
        <w:jc w:val="left"/>
      </w:pPr>
      <w:r>
        <w:br w:type="page"/>
      </w:r>
    </w:p>
    <w:p w14:paraId="78BD0AB2" w14:textId="1DA7AEE7" w:rsidR="00E369EB" w:rsidRDefault="00000000">
      <w:pPr>
        <w:ind w:left="-5"/>
      </w:pPr>
      <w:r w:rsidRPr="004E7788">
        <w:rPr>
          <w:b/>
          <w:bCs/>
        </w:rPr>
        <w:lastRenderedPageBreak/>
        <w:t>'Ushtrimi 5</w:t>
      </w:r>
      <w:r>
        <w:t xml:space="preserve">  Jepet një vektor V(N) me numra reale. Të ndërtohet një program që të zgjidhë këto detyra: </w:t>
      </w:r>
    </w:p>
    <w:p w14:paraId="07505850" w14:textId="77777777" w:rsidR="00E369EB" w:rsidRDefault="00000000">
      <w:pPr>
        <w:ind w:left="-5"/>
      </w:pPr>
      <w:r>
        <w:t xml:space="preserve">'a) të gjejë mesataren MA të elementëve të vektorit; </w:t>
      </w:r>
    </w:p>
    <w:p w14:paraId="30589C1A" w14:textId="77777777" w:rsidR="00E369EB" w:rsidRDefault="00000000">
      <w:pPr>
        <w:ind w:left="-5"/>
      </w:pPr>
      <w:r>
        <w:t xml:space="preserve">'b) të kontrollojë nëse ekziston në vektor një numër që të jetë i barabartë me mesataren e tij; nëse po, të jepet pozicioni. </w:t>
      </w:r>
    </w:p>
    <w:p w14:paraId="2F2C1960" w14:textId="0FB4645F" w:rsidR="00E369EB" w:rsidRPr="004E7788" w:rsidRDefault="00000000" w:rsidP="004E7788">
      <w:pPr>
        <w:spacing w:after="22" w:line="259" w:lineRule="auto"/>
        <w:ind w:left="0" w:firstLine="0"/>
        <w:jc w:val="left"/>
        <w:rPr>
          <w:b/>
          <w:bCs/>
        </w:rPr>
      </w:pPr>
      <w:r>
        <w:t xml:space="preserve"> </w:t>
      </w:r>
      <w:proofErr w:type="spellStart"/>
      <w:r w:rsidRPr="004E7788">
        <w:rPr>
          <w:b/>
          <w:bCs/>
        </w:rPr>
        <w:t>Sub</w:t>
      </w:r>
      <w:proofErr w:type="spellEnd"/>
      <w:r w:rsidRPr="004E7788">
        <w:rPr>
          <w:b/>
          <w:bCs/>
        </w:rPr>
        <w:t xml:space="preserve"> ushtrimi</w:t>
      </w:r>
      <w:r w:rsidR="004E7788" w:rsidRPr="004E7788">
        <w:rPr>
          <w:b/>
          <w:bCs/>
        </w:rPr>
        <w:t>5</w:t>
      </w:r>
      <w:r w:rsidRPr="004E7788">
        <w:rPr>
          <w:b/>
          <w:bCs/>
        </w:rPr>
        <w:t xml:space="preserve">() </w:t>
      </w:r>
    </w:p>
    <w:p w14:paraId="49D654A3" w14:textId="77777777" w:rsidR="00E369EB" w:rsidRDefault="00000000">
      <w:pPr>
        <w:ind w:left="-5"/>
      </w:pPr>
      <w:proofErr w:type="spellStart"/>
      <w:r>
        <w:t>Dim</w:t>
      </w:r>
      <w:proofErr w:type="spellEnd"/>
      <w:r>
        <w:t xml:space="preserve"> V(1 To 10) As </w:t>
      </w:r>
      <w:proofErr w:type="spellStart"/>
      <w:r>
        <w:t>Double</w:t>
      </w:r>
      <w:proofErr w:type="spellEnd"/>
      <w:r>
        <w:t xml:space="preserve"> 'N=10 </w:t>
      </w:r>
    </w:p>
    <w:p w14:paraId="3E79C61C" w14:textId="77777777" w:rsidR="00E369EB" w:rsidRDefault="00000000">
      <w:pPr>
        <w:ind w:left="-5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60B1F24B" w14:textId="77777777" w:rsidR="00E369EB" w:rsidRDefault="00000000">
      <w:pPr>
        <w:ind w:left="-5"/>
      </w:pPr>
      <w:proofErr w:type="spellStart"/>
      <w:r>
        <w:t>Dim</w:t>
      </w:r>
      <w:proofErr w:type="spellEnd"/>
      <w:r>
        <w:t xml:space="preserve"> shuma As </w:t>
      </w:r>
      <w:proofErr w:type="spellStart"/>
      <w:r>
        <w:t>Double</w:t>
      </w:r>
      <w:proofErr w:type="spellEnd"/>
      <w:r>
        <w:t xml:space="preserve"> </w:t>
      </w:r>
    </w:p>
    <w:p w14:paraId="25A90416" w14:textId="77777777" w:rsidR="00E369EB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600E757D" w14:textId="77777777" w:rsidR="00E369EB" w:rsidRDefault="00000000">
      <w:pPr>
        <w:ind w:left="-5"/>
      </w:pPr>
      <w:proofErr w:type="spellStart"/>
      <w:r>
        <w:t>Dim</w:t>
      </w:r>
      <w:proofErr w:type="spellEnd"/>
      <w:r>
        <w:t xml:space="preserve"> MA As </w:t>
      </w:r>
      <w:proofErr w:type="spellStart"/>
      <w:r>
        <w:t>Double</w:t>
      </w:r>
      <w:proofErr w:type="spellEnd"/>
      <w:r>
        <w:t xml:space="preserve"> </w:t>
      </w:r>
    </w:p>
    <w:p w14:paraId="25BE30C7" w14:textId="77777777" w:rsidR="00E369EB" w:rsidRDefault="00000000">
      <w:pPr>
        <w:ind w:left="-5"/>
      </w:pPr>
      <w:proofErr w:type="spellStart"/>
      <w:r>
        <w:t>Dim</w:t>
      </w:r>
      <w:proofErr w:type="spellEnd"/>
      <w:r>
        <w:t xml:space="preserve"> </w:t>
      </w:r>
      <w:proofErr w:type="spellStart"/>
      <w:r>
        <w:t>Poz_MA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0C61F925" w14:textId="77777777" w:rsidR="00E369EB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259FB26C" w14:textId="77777777" w:rsidR="00E369EB" w:rsidRDefault="00000000">
      <w:pPr>
        <w:ind w:left="-5"/>
      </w:pPr>
      <w:r>
        <w:t xml:space="preserve">V(1) = 1.4 </w:t>
      </w:r>
    </w:p>
    <w:p w14:paraId="7A8C92A0" w14:textId="77777777" w:rsidR="00E369EB" w:rsidRDefault="00000000">
      <w:pPr>
        <w:ind w:left="-5"/>
      </w:pPr>
      <w:r>
        <w:t xml:space="preserve">V(2) = 2.3 </w:t>
      </w:r>
    </w:p>
    <w:p w14:paraId="7DE20992" w14:textId="77777777" w:rsidR="00E369EB" w:rsidRDefault="00000000">
      <w:pPr>
        <w:ind w:left="-5"/>
      </w:pPr>
      <w:r>
        <w:t xml:space="preserve">V(3) = 4.1 </w:t>
      </w:r>
    </w:p>
    <w:p w14:paraId="63961335" w14:textId="77777777" w:rsidR="00E369EB" w:rsidRDefault="00000000">
      <w:pPr>
        <w:ind w:left="-5"/>
      </w:pPr>
      <w:r>
        <w:t xml:space="preserve">V(4) = 3.6 </w:t>
      </w:r>
    </w:p>
    <w:p w14:paraId="0F6BCB1F" w14:textId="77777777" w:rsidR="00E369EB" w:rsidRDefault="00000000">
      <w:pPr>
        <w:spacing w:after="128"/>
        <w:ind w:left="-5"/>
      </w:pPr>
      <w:r>
        <w:t xml:space="preserve">V(5) = 6.2 </w:t>
      </w:r>
    </w:p>
    <w:p w14:paraId="7DC319CA" w14:textId="77777777" w:rsidR="00E369EB" w:rsidRDefault="00000000">
      <w:pPr>
        <w:ind w:left="-5"/>
      </w:pPr>
      <w:r>
        <w:t xml:space="preserve">V(6) = 3.6 </w:t>
      </w:r>
    </w:p>
    <w:p w14:paraId="40C15989" w14:textId="77777777" w:rsidR="00E369EB" w:rsidRDefault="00000000">
      <w:pPr>
        <w:ind w:left="-5"/>
      </w:pPr>
      <w:r>
        <w:t xml:space="preserve">V(7) = 7.8 </w:t>
      </w:r>
    </w:p>
    <w:p w14:paraId="5494C00C" w14:textId="77777777" w:rsidR="00E369EB" w:rsidRDefault="00000000">
      <w:pPr>
        <w:ind w:left="-5"/>
      </w:pPr>
      <w:r>
        <w:t xml:space="preserve">V(8) = 3.5 </w:t>
      </w:r>
    </w:p>
    <w:p w14:paraId="6998800C" w14:textId="77777777" w:rsidR="00E369EB" w:rsidRDefault="00000000">
      <w:pPr>
        <w:ind w:left="-5"/>
      </w:pPr>
      <w:r>
        <w:t xml:space="preserve">V(9) = 2.9 </w:t>
      </w:r>
    </w:p>
    <w:p w14:paraId="1A753796" w14:textId="77777777" w:rsidR="00E369EB" w:rsidRDefault="00000000">
      <w:pPr>
        <w:ind w:left="-5"/>
      </w:pPr>
      <w:r>
        <w:t xml:space="preserve">V(10) = 5.6 </w:t>
      </w:r>
    </w:p>
    <w:p w14:paraId="1DE22633" w14:textId="77777777" w:rsidR="00E369EB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07E0288E" w14:textId="77777777" w:rsidR="00E369EB" w:rsidRDefault="00000000">
      <w:pPr>
        <w:ind w:left="-5"/>
      </w:pPr>
      <w:r>
        <w:t xml:space="preserve">shuma = 0# </w:t>
      </w:r>
    </w:p>
    <w:p w14:paraId="3D8081A3" w14:textId="77777777" w:rsidR="00E369EB" w:rsidRDefault="00000000">
      <w:pPr>
        <w:ind w:left="-5" w:right="8445"/>
      </w:pPr>
      <w:proofErr w:type="spellStart"/>
      <w:r>
        <w:t>For</w:t>
      </w:r>
      <w:proofErr w:type="spellEnd"/>
      <w:r>
        <w:t xml:space="preserve"> i = 1 To 10 shuma = shuma + V(i) </w:t>
      </w:r>
    </w:p>
    <w:p w14:paraId="05FA30F2" w14:textId="77777777" w:rsidR="00E369EB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6A346883" w14:textId="77777777" w:rsidR="00E369EB" w:rsidRDefault="00000000">
      <w:pPr>
        <w:ind w:left="-5"/>
      </w:pPr>
      <w:r>
        <w:t xml:space="preserve">MA = shuma / 10 </w:t>
      </w:r>
    </w:p>
    <w:p w14:paraId="779A570F" w14:textId="77777777" w:rsidR="00E369EB" w:rsidRDefault="00000000">
      <w:pPr>
        <w:ind w:left="-5"/>
      </w:pPr>
      <w:proofErr w:type="spellStart"/>
      <w:r>
        <w:t>MsgBox</w:t>
      </w:r>
      <w:proofErr w:type="spellEnd"/>
      <w:r>
        <w:t xml:space="preserve"> "Mesatarja=" &amp; MA </w:t>
      </w:r>
    </w:p>
    <w:p w14:paraId="770AC2BF" w14:textId="167B36F4" w:rsidR="00E369EB" w:rsidRDefault="00E369EB">
      <w:pPr>
        <w:spacing w:after="22" w:line="259" w:lineRule="auto"/>
        <w:ind w:left="0" w:firstLine="0"/>
        <w:jc w:val="left"/>
      </w:pPr>
    </w:p>
    <w:p w14:paraId="72DE1398" w14:textId="77777777" w:rsidR="00E369EB" w:rsidRDefault="00000000">
      <w:pPr>
        <w:ind w:left="-5"/>
      </w:pPr>
      <w:proofErr w:type="spellStart"/>
      <w:r>
        <w:t>Poz_MA</w:t>
      </w:r>
      <w:proofErr w:type="spellEnd"/>
      <w:r>
        <w:t xml:space="preserve"> = 0 </w:t>
      </w:r>
    </w:p>
    <w:p w14:paraId="4CA291F3" w14:textId="77777777" w:rsidR="00E369EB" w:rsidRDefault="00000000">
      <w:pPr>
        <w:ind w:left="-5"/>
      </w:pPr>
      <w:proofErr w:type="spellStart"/>
      <w:r>
        <w:t>For</w:t>
      </w:r>
      <w:proofErr w:type="spellEnd"/>
      <w:r>
        <w:t xml:space="preserve"> i = 1 To 10 </w:t>
      </w:r>
    </w:p>
    <w:p w14:paraId="13C5E821" w14:textId="77777777" w:rsidR="00E369EB" w:rsidRDefault="00000000">
      <w:pPr>
        <w:ind w:left="-5"/>
      </w:pPr>
      <w:proofErr w:type="spellStart"/>
      <w:r>
        <w:t>If</w:t>
      </w:r>
      <w:proofErr w:type="spellEnd"/>
      <w:r>
        <w:t xml:space="preserve"> MA = V(i) </w:t>
      </w:r>
      <w:proofErr w:type="spellStart"/>
      <w:r>
        <w:t>Then</w:t>
      </w:r>
      <w:proofErr w:type="spellEnd"/>
      <w:r>
        <w:t xml:space="preserve"> </w:t>
      </w:r>
    </w:p>
    <w:p w14:paraId="2A66ED17" w14:textId="77777777" w:rsidR="00E369EB" w:rsidRDefault="00000000">
      <w:pPr>
        <w:ind w:left="-5"/>
      </w:pPr>
      <w:proofErr w:type="spellStart"/>
      <w:r>
        <w:t>Poz_MA</w:t>
      </w:r>
      <w:proofErr w:type="spellEnd"/>
      <w:r>
        <w:t xml:space="preserve"> = i </w:t>
      </w:r>
    </w:p>
    <w:p w14:paraId="49A2608C" w14:textId="77777777" w:rsidR="00E369EB" w:rsidRDefault="00000000">
      <w:pPr>
        <w:ind w:left="-5"/>
      </w:pPr>
      <w:proofErr w:type="spellStart"/>
      <w:r>
        <w:t>MsgBox</w:t>
      </w:r>
      <w:proofErr w:type="spellEnd"/>
      <w:r>
        <w:t xml:space="preserve"> "Elemente=MA </w:t>
      </w:r>
      <w:proofErr w:type="spellStart"/>
      <w:r>
        <w:t>eshte</w:t>
      </w:r>
      <w:proofErr w:type="spellEnd"/>
      <w:r>
        <w:t xml:space="preserve"> ne pozicionin: " &amp; </w:t>
      </w:r>
      <w:proofErr w:type="spellStart"/>
      <w:r>
        <w:t>Poz_MA</w:t>
      </w:r>
      <w:proofErr w:type="spellEnd"/>
      <w:r>
        <w:t xml:space="preserve"> </w:t>
      </w:r>
    </w:p>
    <w:p w14:paraId="755EC8DA" w14:textId="77777777" w:rsidR="00E369E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504C45E9" w14:textId="77777777" w:rsidR="00E369EB" w:rsidRDefault="00000000">
      <w:pPr>
        <w:ind w:left="-5"/>
      </w:pPr>
      <w:proofErr w:type="spellStart"/>
      <w:r>
        <w:t>Next</w:t>
      </w:r>
      <w:proofErr w:type="spellEnd"/>
      <w:r>
        <w:t xml:space="preserve"> i </w:t>
      </w:r>
    </w:p>
    <w:p w14:paraId="6E2750C1" w14:textId="4B70A114" w:rsidR="00E369EB" w:rsidRDefault="00000000" w:rsidP="004E7788">
      <w:pPr>
        <w:spacing w:after="22" w:line="259" w:lineRule="auto"/>
        <w:ind w:left="0" w:firstLine="0"/>
        <w:jc w:val="left"/>
      </w:pPr>
      <w:r>
        <w:t xml:space="preserve"> End </w:t>
      </w:r>
      <w:proofErr w:type="spellStart"/>
      <w:r>
        <w:t>Sub</w:t>
      </w:r>
      <w:proofErr w:type="spellEnd"/>
      <w:r>
        <w:t xml:space="preserve"> </w:t>
      </w:r>
    </w:p>
    <w:sectPr w:rsidR="00E369EB" w:rsidSect="004E7788">
      <w:headerReference w:type="default" r:id="rId6"/>
      <w:footerReference w:type="default" r:id="rId7"/>
      <w:pgSz w:w="12240" w:h="15840"/>
      <w:pgMar w:top="900" w:right="843" w:bottom="63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6DFB" w14:textId="77777777" w:rsidR="001E4E76" w:rsidRDefault="001E4E76" w:rsidP="005A0426">
      <w:pPr>
        <w:spacing w:after="0" w:line="240" w:lineRule="auto"/>
      </w:pPr>
      <w:r>
        <w:separator/>
      </w:r>
    </w:p>
  </w:endnote>
  <w:endnote w:type="continuationSeparator" w:id="0">
    <w:p w14:paraId="63B364E1" w14:textId="77777777" w:rsidR="001E4E76" w:rsidRDefault="001E4E76" w:rsidP="005A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CCE7" w14:textId="77777777" w:rsidR="00DE79E1" w:rsidRDefault="00DE79E1" w:rsidP="00DE79E1">
    <w:pPr>
      <w:spacing w:after="0" w:line="259" w:lineRule="auto"/>
      <w:ind w:left="0" w:right="1" w:firstLine="0"/>
      <w:jc w:val="right"/>
    </w:pPr>
    <w: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b/>
      </w:rPr>
      <w:fldChar w:fldCharType="end"/>
    </w:r>
    <w:r>
      <w:t xml:space="preserve"> e </w:t>
    </w:r>
    <w:r>
      <w:fldChar w:fldCharType="begin"/>
    </w:r>
    <w:r>
      <w:instrText xml:space="preserve"> NUMPAGES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  <w:p w14:paraId="637C778C" w14:textId="30477B09" w:rsidR="005D18E8" w:rsidRPr="00DE79E1" w:rsidRDefault="005D18E8" w:rsidP="00DE79E1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546B" w14:textId="77777777" w:rsidR="001E4E76" w:rsidRDefault="001E4E76" w:rsidP="005A0426">
      <w:pPr>
        <w:spacing w:after="0" w:line="240" w:lineRule="auto"/>
      </w:pPr>
      <w:r>
        <w:separator/>
      </w:r>
    </w:p>
  </w:footnote>
  <w:footnote w:type="continuationSeparator" w:id="0">
    <w:p w14:paraId="76DEBB0D" w14:textId="77777777" w:rsidR="001E4E76" w:rsidRDefault="001E4E76" w:rsidP="005A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5007685" w:displacedByCustomXml="next"/>
  <w:bookmarkStart w:id="1" w:name="_Hlk195007684" w:displacedByCustomXml="next"/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66CDB2" w14:textId="77777777" w:rsidR="005A0426" w:rsidRDefault="005A0426" w:rsidP="005A0426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  <w:bookmarkEnd w:id="0" w:displacedByCustomXml="prev"/>
  <w:bookmarkEnd w:id="1" w:displacedByCustomXml="prev"/>
  <w:p w14:paraId="400F113C" w14:textId="77777777" w:rsidR="005A0426" w:rsidRDefault="005A0426">
    <w:pPr>
      <w:pStyle w:val="Kokaefaqe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EB"/>
    <w:rsid w:val="00091C8C"/>
    <w:rsid w:val="001B11F1"/>
    <w:rsid w:val="001E4E76"/>
    <w:rsid w:val="003149CE"/>
    <w:rsid w:val="0037390F"/>
    <w:rsid w:val="004E618F"/>
    <w:rsid w:val="004E7788"/>
    <w:rsid w:val="0058689C"/>
    <w:rsid w:val="005A0426"/>
    <w:rsid w:val="005C1A9C"/>
    <w:rsid w:val="005D18E8"/>
    <w:rsid w:val="00753248"/>
    <w:rsid w:val="0087052F"/>
    <w:rsid w:val="00A60BDC"/>
    <w:rsid w:val="00CF7772"/>
    <w:rsid w:val="00D83D04"/>
    <w:rsid w:val="00DE79E1"/>
    <w:rsid w:val="00E369EB"/>
    <w:rsid w:val="00EC73A6"/>
    <w:rsid w:val="00F0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AAA6"/>
  <w15:docId w15:val="{5CC58032-8D43-4286-8651-ADB75F22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5A0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A0426"/>
    <w:rPr>
      <w:rFonts w:ascii="Calibri" w:eastAsia="Calibri" w:hAnsi="Calibri" w:cs="Calibri"/>
      <w:color w:val="000000"/>
    </w:rPr>
  </w:style>
  <w:style w:type="paragraph" w:styleId="Fundiifaqes">
    <w:name w:val="footer"/>
    <w:basedOn w:val="Normal"/>
    <w:link w:val="FundiifaqesKarakter"/>
    <w:uiPriority w:val="99"/>
    <w:unhideWhenUsed/>
    <w:rsid w:val="005A0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A042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</dc:creator>
  <cp:keywords/>
  <cp:lastModifiedBy>Kilta Meka</cp:lastModifiedBy>
  <cp:revision>13</cp:revision>
  <cp:lastPrinted>2025-04-09T10:13:00Z</cp:lastPrinted>
  <dcterms:created xsi:type="dcterms:W3CDTF">2025-04-09T08:52:00Z</dcterms:created>
  <dcterms:modified xsi:type="dcterms:W3CDTF">2025-04-09T10:13:00Z</dcterms:modified>
</cp:coreProperties>
</file>